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2CC" w14:textId="784FD6C9" w:rsidR="009F3430" w:rsidRPr="0055461F" w:rsidRDefault="00903253">
      <w:pPr>
        <w:rPr>
          <w:rFonts w:ascii="Garamond" w:eastAsia="Malgun Gothic" w:hAnsi="Garamond"/>
        </w:rPr>
      </w:pPr>
      <w:r w:rsidRPr="0055461F">
        <w:rPr>
          <w:rFonts w:ascii="Garamond" w:eastAsia="Malgun Gothic" w:hAnsi="Garamond"/>
          <w:noProof/>
        </w:rPr>
        <w:drawing>
          <wp:inline distT="0" distB="0" distL="0" distR="0" wp14:anchorId="0A29A7DE" wp14:editId="55FE928A">
            <wp:extent cx="1133475" cy="5992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928" cy="60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FC745" w14:textId="6EBC6B6B" w:rsidR="00903253" w:rsidRPr="0055461F" w:rsidRDefault="00903253">
      <w:pPr>
        <w:rPr>
          <w:rFonts w:ascii="Garamond" w:eastAsia="Malgun Gothic" w:hAnsi="Garamond"/>
        </w:rPr>
      </w:pPr>
    </w:p>
    <w:p w14:paraId="4D71E168" w14:textId="1CFF9B32" w:rsidR="00903253" w:rsidRPr="0055461F" w:rsidRDefault="00903253">
      <w:pPr>
        <w:rPr>
          <w:rFonts w:ascii="Garamond" w:eastAsia="Malgun Gothic" w:hAnsi="Garamond"/>
        </w:rPr>
      </w:pPr>
    </w:p>
    <w:p w14:paraId="124529B5" w14:textId="77777777" w:rsidR="0055461F" w:rsidRPr="0055461F" w:rsidRDefault="0055461F" w:rsidP="0055461F">
      <w:pPr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66 Avenue des Champs-Élysées</w:t>
      </w:r>
    </w:p>
    <w:p w14:paraId="025DBC5B" w14:textId="77777777" w:rsidR="0055461F" w:rsidRPr="0055461F" w:rsidRDefault="0055461F" w:rsidP="0055461F">
      <w:pPr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 xml:space="preserve">75008 Paris, </w:t>
      </w:r>
    </w:p>
    <w:p w14:paraId="610F99FE" w14:textId="77777777" w:rsidR="0055461F" w:rsidRPr="0055461F" w:rsidRDefault="0055461F" w:rsidP="0055461F">
      <w:pPr>
        <w:rPr>
          <w:rFonts w:ascii="Malgun Gothic" w:eastAsia="Malgun Gothic" w:hAnsi="Malgun Gothic"/>
        </w:rPr>
      </w:pPr>
    </w:p>
    <w:p w14:paraId="2E938230" w14:textId="3BD48DE8" w:rsidR="0055461F" w:rsidRPr="0055461F" w:rsidRDefault="0055461F" w:rsidP="0055461F">
      <w:pPr>
        <w:jc w:val="right"/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 xml:space="preserve">Paris le </w:t>
      </w:r>
      <w:r w:rsidR="005A0EFF">
        <w:rPr>
          <w:rFonts w:ascii="Malgun Gothic" w:eastAsia="Malgun Gothic" w:hAnsi="Malgun Gothic"/>
        </w:rPr>
        <w:t>23/06/2025</w:t>
      </w:r>
    </w:p>
    <w:p w14:paraId="6BF63EE8" w14:textId="77777777" w:rsidR="0055461F" w:rsidRPr="0055461F" w:rsidRDefault="0055461F" w:rsidP="0055461F">
      <w:pPr>
        <w:rPr>
          <w:rFonts w:ascii="Malgun Gothic" w:eastAsia="Malgun Gothic" w:hAnsi="Malgun Gothic" w:cs="Arial"/>
          <w:b/>
          <w:sz w:val="28"/>
          <w:szCs w:val="28"/>
        </w:rPr>
      </w:pPr>
    </w:p>
    <w:p w14:paraId="60D83175" w14:textId="77777777" w:rsidR="0055461F" w:rsidRPr="0055461F" w:rsidRDefault="0055461F" w:rsidP="0055461F">
      <w:pPr>
        <w:jc w:val="center"/>
        <w:rPr>
          <w:rFonts w:ascii="Malgun Gothic" w:eastAsia="Malgun Gothic" w:hAnsi="Malgun Gothic"/>
          <w:b/>
          <w:sz w:val="36"/>
          <w:szCs w:val="36"/>
        </w:rPr>
      </w:pPr>
    </w:p>
    <w:p w14:paraId="74FDA102" w14:textId="35FF8BE6" w:rsidR="005A0EFF" w:rsidRDefault="005A0EFF" w:rsidP="005A0EFF">
      <w:pPr>
        <w:jc w:val="center"/>
        <w:rPr>
          <w:rFonts w:ascii="Malgun Gothic" w:eastAsia="Malgun Gothic" w:hAnsi="Malgun Gothic" w:cs="Cambria"/>
          <w:b/>
          <w:bCs/>
          <w:sz w:val="32"/>
          <w:szCs w:val="32"/>
        </w:rPr>
      </w:pPr>
      <w:r w:rsidRPr="005A0EFF">
        <w:rPr>
          <w:rFonts w:ascii="Malgun Gothic" w:eastAsia="Malgun Gothic" w:hAnsi="Malgun Gothic" w:cs="Cambria"/>
          <w:b/>
          <w:bCs/>
          <w:sz w:val="32"/>
          <w:szCs w:val="32"/>
        </w:rPr>
        <w:t>Déclaration – Lien Financier</w:t>
      </w:r>
    </w:p>
    <w:p w14:paraId="27A6CEBF" w14:textId="77777777" w:rsidR="005A0EFF" w:rsidRPr="005A0EFF" w:rsidRDefault="005A0EFF" w:rsidP="005A0EFF">
      <w:pPr>
        <w:jc w:val="center"/>
        <w:rPr>
          <w:rFonts w:ascii="Malgun Gothic" w:eastAsia="Malgun Gothic" w:hAnsi="Malgun Gothic" w:cs="Cambria"/>
          <w:b/>
          <w:bCs/>
          <w:sz w:val="32"/>
          <w:szCs w:val="32"/>
        </w:rPr>
      </w:pPr>
    </w:p>
    <w:p w14:paraId="4116ADC2" w14:textId="45564735" w:rsidR="005A0EFF" w:rsidRPr="005A0EFF" w:rsidRDefault="005A0EFF" w:rsidP="005A0EFF">
      <w:pPr>
        <w:rPr>
          <w:rFonts w:ascii="Malgun Gothic" w:eastAsia="Malgun Gothic" w:hAnsi="Malgun Gothic"/>
        </w:rPr>
      </w:pPr>
      <w:r w:rsidRPr="005A0EFF">
        <w:rPr>
          <w:rFonts w:ascii="Malgun Gothic" w:eastAsia="Malgun Gothic" w:hAnsi="Malgun Gothic"/>
        </w:rPr>
        <w:t xml:space="preserve">Je soussigné, Monsieur Mohamed ELLOUZE, agissant en qualité de Président de la Société dénommée </w:t>
      </w:r>
      <w:r w:rsidRPr="005A0EFF">
        <w:rPr>
          <w:rFonts w:ascii="Malgun Gothic" w:eastAsia="Malgun Gothic" w:hAnsi="Malgun Gothic"/>
          <w:b/>
          <w:bCs/>
        </w:rPr>
        <w:t>HIGHSKILL</w:t>
      </w:r>
      <w:r w:rsidRPr="005A0EFF">
        <w:rPr>
          <w:rFonts w:ascii="Malgun Gothic" w:eastAsia="Malgun Gothic" w:hAnsi="Malgun Gothic"/>
        </w:rPr>
        <w:t xml:space="preserve"> immatriculée au Registre du Commerce et des Sociétés de RCS de Nanterre et identifiée sous le numéro 920 311 818. </w:t>
      </w:r>
    </w:p>
    <w:p w14:paraId="19F6A395" w14:textId="77777777" w:rsidR="005A0EFF" w:rsidRPr="005A0EFF" w:rsidRDefault="005A0EFF" w:rsidP="005A0EFF">
      <w:pPr>
        <w:rPr>
          <w:rFonts w:ascii="Malgun Gothic" w:eastAsia="Malgun Gothic" w:hAnsi="Malgun Gothic"/>
        </w:rPr>
      </w:pPr>
    </w:p>
    <w:p w14:paraId="1E14B1D6" w14:textId="53C09043" w:rsidR="005A0EFF" w:rsidRPr="005A0EFF" w:rsidRDefault="005A0EFF" w:rsidP="005A0EFF">
      <w:pPr>
        <w:rPr>
          <w:rFonts w:ascii="Malgun Gothic" w:eastAsia="Malgun Gothic" w:hAnsi="Malgun Gothic"/>
        </w:rPr>
      </w:pPr>
      <w:r w:rsidRPr="005A0EFF">
        <w:rPr>
          <w:rFonts w:ascii="Malgun Gothic" w:eastAsia="Malgun Gothic" w:hAnsi="Malgun Gothic"/>
        </w:rPr>
        <w:t>Certifie et atteste par la présente que :</w:t>
      </w:r>
    </w:p>
    <w:p w14:paraId="1D6B3C93" w14:textId="77777777" w:rsidR="005A0EFF" w:rsidRPr="005A0EFF" w:rsidRDefault="005A0EFF" w:rsidP="005A0EFF">
      <w:pPr>
        <w:rPr>
          <w:rFonts w:ascii="Malgun Gothic" w:eastAsia="Malgun Gothic" w:hAnsi="Malgun Gothic"/>
        </w:rPr>
      </w:pPr>
    </w:p>
    <w:p w14:paraId="09C9866C" w14:textId="694A675F" w:rsidR="0055461F" w:rsidRPr="005A0EFF" w:rsidRDefault="005A0EFF" w:rsidP="005A0EFF">
      <w:pPr>
        <w:rPr>
          <w:rFonts w:ascii="Malgun Gothic" w:eastAsia="Malgun Gothic" w:hAnsi="Malgun Gothic"/>
          <w:b/>
          <w:bCs/>
        </w:rPr>
      </w:pPr>
      <w:r w:rsidRPr="005A0EFF">
        <w:rPr>
          <w:rFonts w:ascii="Malgun Gothic" w:eastAsia="Malgun Gothic" w:hAnsi="Malgun Gothic"/>
          <w:b/>
          <w:bCs/>
        </w:rPr>
        <w:t xml:space="preserve">La société HIGHSKILL est une société indépendante. Elle ne fait partie d’aucun groupe et n’est liée à aucune maison-mère. Aucun lien financier externe n’existe. </w:t>
      </w:r>
    </w:p>
    <w:p w14:paraId="42AA9209" w14:textId="77777777" w:rsidR="005A0EFF" w:rsidRPr="0055461F" w:rsidRDefault="005A0EFF" w:rsidP="005A0EFF">
      <w:pPr>
        <w:rPr>
          <w:rFonts w:ascii="Malgun Gothic" w:eastAsia="Malgun Gothic" w:hAnsi="Malgun Gothic"/>
        </w:rPr>
      </w:pPr>
    </w:p>
    <w:p w14:paraId="13369DAD" w14:textId="77777777" w:rsidR="0055461F" w:rsidRPr="0055461F" w:rsidRDefault="0055461F" w:rsidP="0055461F">
      <w:pPr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Ce document est établi pour faire valoir ce que de droit.</w:t>
      </w:r>
    </w:p>
    <w:p w14:paraId="314BB16B" w14:textId="77777777" w:rsidR="0055461F" w:rsidRPr="0055461F" w:rsidRDefault="0055461F" w:rsidP="0055461F">
      <w:pPr>
        <w:rPr>
          <w:rFonts w:ascii="Malgun Gothic" w:eastAsia="Malgun Gothic" w:hAnsi="Malgun Gothic"/>
        </w:rPr>
      </w:pPr>
    </w:p>
    <w:p w14:paraId="3FE218DB" w14:textId="77777777" w:rsidR="0055461F" w:rsidRPr="0055461F" w:rsidRDefault="0055461F" w:rsidP="0055461F">
      <w:pPr>
        <w:ind w:left="5672" w:firstLine="709"/>
        <w:jc w:val="center"/>
        <w:rPr>
          <w:rFonts w:ascii="Malgun Gothic" w:eastAsia="Malgun Gothic" w:hAnsi="Malgun Gothic"/>
          <w:b/>
          <w:bCs/>
        </w:rPr>
      </w:pPr>
      <w:r w:rsidRPr="0055461F">
        <w:rPr>
          <w:rFonts w:ascii="Malgun Gothic" w:eastAsia="Malgun Gothic" w:hAnsi="Malgun Gothic"/>
          <w:b/>
          <w:bCs/>
        </w:rPr>
        <w:t>Mohamed ELLOUZE</w:t>
      </w:r>
    </w:p>
    <w:p w14:paraId="408B381F" w14:textId="09A8ECBA" w:rsidR="0055461F" w:rsidRDefault="0055461F" w:rsidP="005A0EFF">
      <w:pPr>
        <w:ind w:left="5672" w:firstLine="709"/>
        <w:jc w:val="center"/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Président</w:t>
      </w:r>
    </w:p>
    <w:p w14:paraId="37F4CC50" w14:textId="6DB66761" w:rsidR="0055461F" w:rsidRPr="005A0EFF" w:rsidRDefault="005A0EFF" w:rsidP="005A0EFF">
      <w:pPr>
        <w:ind w:left="5672" w:firstLine="709"/>
        <w:jc w:val="center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  <w:noProof/>
        </w:rPr>
        <w:drawing>
          <wp:inline distT="0" distB="0" distL="0" distR="0" wp14:anchorId="689AD542" wp14:editId="329CDB76">
            <wp:extent cx="1654175" cy="64817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359" cy="65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1909A" w14:textId="62728B32" w:rsidR="0055461F" w:rsidRPr="0055461F" w:rsidRDefault="005A0EFF" w:rsidP="005A0EFF">
      <w:pPr>
        <w:ind w:left="6381"/>
        <w:rPr>
          <w:rFonts w:ascii="Garamond" w:eastAsia="Malgun Gothic" w:hAnsi="Garamond"/>
        </w:rPr>
      </w:pPr>
      <w:r>
        <w:rPr>
          <w:rFonts w:ascii="Malgun Gothic" w:eastAsia="Malgun Gothic" w:hAnsi="Malgun Gothic"/>
          <w:noProof/>
        </w:rPr>
        <w:drawing>
          <wp:inline distT="0" distB="0" distL="0" distR="0" wp14:anchorId="5F52E4F0" wp14:editId="0A25BAFC">
            <wp:extent cx="1728788" cy="613177"/>
            <wp:effectExtent l="0" t="0" r="508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62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61F" w:rsidRPr="0055461F" w:rsidSect="006C18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0" w:right="1418" w:bottom="993" w:left="1418" w:header="142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EBB5" w14:textId="77777777" w:rsidR="00546D85" w:rsidRDefault="00546D85">
      <w:r>
        <w:separator/>
      </w:r>
    </w:p>
  </w:endnote>
  <w:endnote w:type="continuationSeparator" w:id="0">
    <w:p w14:paraId="0140D24D" w14:textId="77777777" w:rsidR="00546D85" w:rsidRDefault="0054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7C71" w14:textId="17BE1F57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443E" wp14:editId="1973ACE0">
              <wp:simplePos x="0" y="0"/>
              <wp:positionH relativeFrom="column">
                <wp:posOffset>-157480</wp:posOffset>
              </wp:positionH>
              <wp:positionV relativeFrom="paragraph">
                <wp:posOffset>157797</wp:posOffset>
              </wp:positionV>
              <wp:extent cx="6052820" cy="0"/>
              <wp:effectExtent l="38100" t="38100" r="62230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28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AEA098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2.4pt" to="46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" strokecolor="#4f81bd [3204]" strokeweight=".5pt">
              <v:shadow on="t" color="black" opacity="24903f" origin=",.5" offset="0,.55556mm"/>
            </v:line>
          </w:pict>
        </mc:Fallback>
      </mc:AlternateContent>
    </w:r>
  </w:p>
  <w:p w14:paraId="153F41BD" w14:textId="3C620748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</w:p>
  <w:p w14:paraId="423C4E36" w14:textId="4C0FB3D8" w:rsidR="009F3430" w:rsidRPr="00D913AE" w:rsidRDefault="00894420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 w:rsidRPr="001F74C8">
      <w:rPr>
        <w:rFonts w:ascii="Candara Light" w:hAnsi="Candara Light"/>
        <w:sz w:val="20"/>
        <w:szCs w:val="20"/>
      </w:rPr>
      <w:t>HIGHSKILL</w:t>
    </w:r>
    <w:r w:rsidR="00D913AE">
      <w:rPr>
        <w:rFonts w:ascii="Candara Light" w:hAnsi="Candara Light"/>
        <w:sz w:val="20"/>
        <w:szCs w:val="20"/>
      </w:rPr>
      <w:t xml:space="preserve">, </w:t>
    </w:r>
    <w:r w:rsidR="00D913AE" w:rsidRPr="00D913AE">
      <w:rPr>
        <w:rFonts w:ascii="Candara Light" w:hAnsi="Candara Light"/>
        <w:sz w:val="16"/>
        <w:szCs w:val="16"/>
      </w:rPr>
      <w:t>Adresse</w:t>
    </w:r>
    <w:r w:rsidR="00D913AE">
      <w:rPr>
        <w:rFonts w:ascii="Candara Light" w:hAnsi="Candara Light"/>
        <w:sz w:val="20"/>
        <w:szCs w:val="20"/>
      </w:rPr>
      <w:t xml:space="preserve"> : </w:t>
    </w:r>
    <w:r w:rsidR="005A3AC8" w:rsidRPr="005A3AC8">
      <w:rPr>
        <w:rFonts w:ascii="Candara Light" w:hAnsi="Candara Light"/>
        <w:sz w:val="16"/>
        <w:szCs w:val="16"/>
      </w:rPr>
      <w:t>66 Avenue des Champs-Élysées</w:t>
    </w:r>
    <w:r w:rsidR="00D913AE">
      <w:rPr>
        <w:rFonts w:ascii="Candara Light" w:hAnsi="Candara Light"/>
        <w:sz w:val="20"/>
        <w:szCs w:val="20"/>
      </w:rPr>
      <w:t xml:space="preserve"> </w:t>
    </w:r>
    <w:r w:rsidR="005A3AC8" w:rsidRPr="005A3AC8">
      <w:rPr>
        <w:rFonts w:ascii="Candara Light" w:hAnsi="Candara Light"/>
        <w:sz w:val="16"/>
        <w:szCs w:val="16"/>
      </w:rPr>
      <w:t>75008 Paris</w:t>
    </w:r>
    <w:r w:rsidR="00D913AE">
      <w:rPr>
        <w:rFonts w:ascii="Candara Light" w:hAnsi="Candara Light"/>
        <w:sz w:val="16"/>
        <w:szCs w:val="16"/>
      </w:rPr>
      <w:t xml:space="preserve">, SASU R.C .S </w:t>
    </w:r>
    <w:r w:rsidR="008A54CF">
      <w:rPr>
        <w:rFonts w:ascii="Candara Light" w:hAnsi="Candara Light"/>
        <w:sz w:val="16"/>
        <w:szCs w:val="16"/>
      </w:rPr>
      <w:t>Paris B</w:t>
    </w:r>
    <w:r w:rsidR="00D913AE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920</w:t>
    </w:r>
    <w:r w:rsidR="008A54CF">
      <w:rPr>
        <w:rFonts w:ascii="Candara Light" w:hAnsi="Candara Light"/>
        <w:sz w:val="16"/>
        <w:szCs w:val="16"/>
      </w:rPr>
      <w:t> </w:t>
    </w:r>
    <w:r w:rsidR="008A54CF" w:rsidRPr="008A54CF">
      <w:rPr>
        <w:rFonts w:ascii="Candara Light" w:hAnsi="Candara Light"/>
        <w:sz w:val="16"/>
        <w:szCs w:val="16"/>
      </w:rPr>
      <w:t>311</w:t>
    </w:r>
    <w:r w:rsidR="008A54CF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818</w:t>
    </w:r>
  </w:p>
  <w:p w14:paraId="1E914E94" w14:textId="77777777" w:rsidR="009F3430" w:rsidRDefault="009F3430">
    <w:pPr>
      <w:widowControl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6F8" w14:textId="77777777" w:rsidR="008A54CF" w:rsidRDefault="008A54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66BB" w14:textId="77777777" w:rsidR="00546D85" w:rsidRDefault="00546D85">
      <w:r>
        <w:separator/>
      </w:r>
    </w:p>
  </w:footnote>
  <w:footnote w:type="continuationSeparator" w:id="0">
    <w:p w14:paraId="65C92DE1" w14:textId="77777777" w:rsidR="00546D85" w:rsidRDefault="0054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29A6" w14:textId="77777777" w:rsidR="008A54CF" w:rsidRDefault="008A54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C1D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color w:val="000000"/>
      </w:rPr>
      <w:t xml:space="preserve">       </w:t>
    </w:r>
  </w:p>
  <w:p w14:paraId="266E6622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19DA" w14:textId="77777777" w:rsidR="008A54CF" w:rsidRDefault="008A54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7915"/>
    <w:rsid w:val="00011F67"/>
    <w:rsid w:val="00097593"/>
    <w:rsid w:val="000B608B"/>
    <w:rsid w:val="000F7288"/>
    <w:rsid w:val="00101E59"/>
    <w:rsid w:val="001758F8"/>
    <w:rsid w:val="001F6241"/>
    <w:rsid w:val="001F74C8"/>
    <w:rsid w:val="00241CEF"/>
    <w:rsid w:val="002A216D"/>
    <w:rsid w:val="002C24AA"/>
    <w:rsid w:val="002C7C6D"/>
    <w:rsid w:val="003714E7"/>
    <w:rsid w:val="00386441"/>
    <w:rsid w:val="004135E2"/>
    <w:rsid w:val="00497A8F"/>
    <w:rsid w:val="004E6CAB"/>
    <w:rsid w:val="004F1F36"/>
    <w:rsid w:val="004F2457"/>
    <w:rsid w:val="00500632"/>
    <w:rsid w:val="00546D85"/>
    <w:rsid w:val="0055461F"/>
    <w:rsid w:val="0056448E"/>
    <w:rsid w:val="00564F67"/>
    <w:rsid w:val="0056681F"/>
    <w:rsid w:val="005A0EFF"/>
    <w:rsid w:val="005A3AC8"/>
    <w:rsid w:val="005D7D68"/>
    <w:rsid w:val="00631AAD"/>
    <w:rsid w:val="00661EC1"/>
    <w:rsid w:val="00667975"/>
    <w:rsid w:val="00671235"/>
    <w:rsid w:val="00686902"/>
    <w:rsid w:val="006A280F"/>
    <w:rsid w:val="006B13B1"/>
    <w:rsid w:val="006C187F"/>
    <w:rsid w:val="006D2778"/>
    <w:rsid w:val="007239A4"/>
    <w:rsid w:val="007349A3"/>
    <w:rsid w:val="00740060"/>
    <w:rsid w:val="00740EA0"/>
    <w:rsid w:val="008052F7"/>
    <w:rsid w:val="00867DFB"/>
    <w:rsid w:val="00894420"/>
    <w:rsid w:val="008A54CF"/>
    <w:rsid w:val="008A7641"/>
    <w:rsid w:val="008B5D40"/>
    <w:rsid w:val="008C10A9"/>
    <w:rsid w:val="00903253"/>
    <w:rsid w:val="00913716"/>
    <w:rsid w:val="00953AE8"/>
    <w:rsid w:val="009603F8"/>
    <w:rsid w:val="009B4C68"/>
    <w:rsid w:val="009C02A8"/>
    <w:rsid w:val="009E26AD"/>
    <w:rsid w:val="009F3430"/>
    <w:rsid w:val="00A259A2"/>
    <w:rsid w:val="00A4504C"/>
    <w:rsid w:val="00A46D12"/>
    <w:rsid w:val="00A74322"/>
    <w:rsid w:val="00B43E78"/>
    <w:rsid w:val="00C306FD"/>
    <w:rsid w:val="00C57CFD"/>
    <w:rsid w:val="00C77ED4"/>
    <w:rsid w:val="00C9573F"/>
    <w:rsid w:val="00CC570C"/>
    <w:rsid w:val="00CE4895"/>
    <w:rsid w:val="00CE797A"/>
    <w:rsid w:val="00D20B85"/>
    <w:rsid w:val="00D913AE"/>
    <w:rsid w:val="00DA6BE1"/>
    <w:rsid w:val="00DF4565"/>
    <w:rsid w:val="00E03C20"/>
    <w:rsid w:val="00E210A2"/>
    <w:rsid w:val="00E23362"/>
    <w:rsid w:val="00E70B5F"/>
    <w:rsid w:val="00E73C4B"/>
    <w:rsid w:val="00EE5BBA"/>
    <w:rsid w:val="00F06C62"/>
    <w:rsid w:val="00F726EC"/>
    <w:rsid w:val="00F806FB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Afef MDIMAGH</cp:lastModifiedBy>
  <cp:revision>2</cp:revision>
  <dcterms:created xsi:type="dcterms:W3CDTF">2025-06-23T09:11:00Z</dcterms:created>
  <dcterms:modified xsi:type="dcterms:W3CDTF">2025-06-23T09:11:00Z</dcterms:modified>
</cp:coreProperties>
</file>